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5" w:rsidRPr="00364099" w:rsidRDefault="007114C6" w:rsidP="00A85965">
      <w:pPr>
        <w:spacing w:line="360" w:lineRule="auto"/>
        <w:ind w:right="-63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64099">
        <w:rPr>
          <w:rFonts w:asciiTheme="minorHAnsi" w:hAnsiTheme="minorHAnsi" w:cstheme="minorHAnsi"/>
          <w:b/>
          <w:color w:val="FF0000"/>
          <w:sz w:val="28"/>
          <w:szCs w:val="28"/>
        </w:rPr>
        <w:t>ANEXA 6</w:t>
      </w:r>
    </w:p>
    <w:p w:rsidR="000E784D" w:rsidRPr="00A85965" w:rsidRDefault="000E784D" w:rsidP="000E784D">
      <w:pPr>
        <w:spacing w:line="360" w:lineRule="auto"/>
        <w:ind w:right="-63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965">
        <w:rPr>
          <w:rFonts w:asciiTheme="minorHAnsi" w:hAnsiTheme="minorHAnsi" w:cstheme="minorHAnsi"/>
          <w:b/>
          <w:sz w:val="28"/>
          <w:szCs w:val="28"/>
        </w:rPr>
        <w:t>CURSURILE DESFASURATE LA NIVELUL FILI</w:t>
      </w:r>
      <w:r w:rsidR="007114C6">
        <w:rPr>
          <w:rFonts w:asciiTheme="minorHAnsi" w:hAnsiTheme="minorHAnsi" w:cstheme="minorHAnsi"/>
          <w:b/>
          <w:sz w:val="28"/>
          <w:szCs w:val="28"/>
        </w:rPr>
        <w:t>ALEI_____________________IN TRIMESTRUL</w:t>
      </w:r>
      <w:r w:rsidRPr="00A85965">
        <w:rPr>
          <w:rFonts w:asciiTheme="minorHAnsi" w:hAnsiTheme="minorHAnsi" w:cstheme="minorHAnsi"/>
          <w:b/>
          <w:sz w:val="28"/>
          <w:szCs w:val="28"/>
        </w:rPr>
        <w:t>_______________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00"/>
        <w:gridCol w:w="1350"/>
        <w:gridCol w:w="2291"/>
        <w:gridCol w:w="1474"/>
        <w:gridCol w:w="1426"/>
        <w:gridCol w:w="1009"/>
        <w:gridCol w:w="1194"/>
        <w:gridCol w:w="992"/>
        <w:gridCol w:w="668"/>
        <w:gridCol w:w="1566"/>
      </w:tblGrid>
      <w:tr w:rsidR="00AA7256" w:rsidRPr="00A85965" w:rsidTr="00364099">
        <w:tc>
          <w:tcPr>
            <w:tcW w:w="500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TEMA CURSULUI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</w:t>
            </w:r>
          </w:p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ADRESEI DE CREDITARE</w:t>
            </w:r>
          </w:p>
          <w:p w:rsidR="00364099" w:rsidRPr="00A85965" w:rsidRDefault="00364099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CURSULUI</w:t>
            </w:r>
          </w:p>
        </w:tc>
        <w:tc>
          <w:tcPr>
            <w:tcW w:w="2291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NUME PRENUME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FORMATOR</w:t>
            </w:r>
          </w:p>
          <w:p w:rsidR="00AA7256" w:rsidRPr="00A85965" w:rsidRDefault="00AA7256" w:rsidP="00C72E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AA7256" w:rsidRPr="00A85965" w:rsidRDefault="00AA7256" w:rsidP="00AA725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ADRESEI DE </w:t>
            </w: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ACREDITARE/</w:t>
            </w:r>
          </w:p>
          <w:p w:rsidR="00AA7256" w:rsidRDefault="00AA7256" w:rsidP="00AA7256">
            <w:pPr>
              <w:pStyle w:val="NoSpacing"/>
              <w:ind w:left="-307" w:firstLine="3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REACREDITARE</w:t>
            </w:r>
          </w:p>
          <w:p w:rsidR="00364099" w:rsidRPr="00A85965" w:rsidRDefault="00364099" w:rsidP="00364099">
            <w:pPr>
              <w:pStyle w:val="NoSpacing"/>
              <w:ind w:firstLine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FORM.  </w:t>
            </w:r>
          </w:p>
        </w:tc>
        <w:tc>
          <w:tcPr>
            <w:tcW w:w="1426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LOCUL DESFASURARII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CURSULUI</w:t>
            </w:r>
          </w:p>
        </w:tc>
        <w:tc>
          <w:tcPr>
            <w:tcW w:w="1009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194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CURSANTI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/SERIE</w:t>
            </w:r>
          </w:p>
        </w:tc>
        <w:tc>
          <w:tcPr>
            <w:tcW w:w="992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CREDITE/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</w:t>
            </w:r>
          </w:p>
        </w:tc>
        <w:tc>
          <w:tcPr>
            <w:tcW w:w="668" w:type="dxa"/>
          </w:tcPr>
          <w:p w:rsidR="00AA7256" w:rsidRPr="00A85965" w:rsidRDefault="00AA7256" w:rsidP="00F0534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TAXA CURS</w:t>
            </w:r>
          </w:p>
        </w:tc>
        <w:tc>
          <w:tcPr>
            <w:tcW w:w="1566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rPr>
          <w:trHeight w:val="350"/>
        </w:trPr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:rsidR="00837E1C" w:rsidRPr="00A85965" w:rsidRDefault="000E784D" w:rsidP="00837E1C">
      <w:pPr>
        <w:pStyle w:val="NoSpacing"/>
        <w:jc w:val="right"/>
        <w:rPr>
          <w:rFonts w:asciiTheme="minorHAnsi" w:hAnsiTheme="minorHAnsi" w:cstheme="minorHAnsi"/>
          <w:sz w:val="28"/>
          <w:szCs w:val="28"/>
        </w:rPr>
      </w:pP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</w:p>
    <w:p w:rsidR="00CF1CA9" w:rsidRPr="00A85965" w:rsidRDefault="000E784D" w:rsidP="00A85965">
      <w:pPr>
        <w:spacing w:line="360" w:lineRule="auto"/>
        <w:ind w:right="-63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</w:p>
    <w:p w:rsidR="00CF1CA9" w:rsidRPr="00A85965" w:rsidRDefault="00CF1CA9" w:rsidP="00CF1CA9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</w:p>
    <w:p w:rsidR="00CF1CA9" w:rsidRPr="00A85965" w:rsidRDefault="00837E1C" w:rsidP="00CF1CA9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  <w:t>PREȘEDINTE FILALĂ</w:t>
      </w:r>
      <w:r w:rsidRPr="00A85965">
        <w:rPr>
          <w:rFonts w:asciiTheme="minorHAnsi" w:hAnsiTheme="minorHAnsi" w:cstheme="minorHAnsi"/>
          <w:b/>
        </w:rPr>
        <w:t>………………………..</w:t>
      </w:r>
    </w:p>
    <w:p w:rsidR="00C97A56" w:rsidRPr="00A85965" w:rsidRDefault="00364099" w:rsidP="00837E1C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Șef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comisie</w:t>
      </w:r>
      <w:proofErr w:type="spellEnd"/>
      <w:r>
        <w:rPr>
          <w:rFonts w:asciiTheme="minorHAnsi" w:hAnsiTheme="minorHAnsi" w:cstheme="minorHAnsi"/>
          <w:b/>
        </w:rPr>
        <w:t xml:space="preserve"> EMC </w:t>
      </w:r>
      <w:proofErr w:type="spellStart"/>
      <w:r>
        <w:rPr>
          <w:rFonts w:asciiTheme="minorHAnsi" w:hAnsiTheme="minorHAnsi" w:cstheme="minorHAnsi"/>
          <w:b/>
        </w:rPr>
        <w:t>județeană</w:t>
      </w:r>
      <w:proofErr w:type="spellEnd"/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</w:p>
    <w:p w:rsidR="00CF1CA9" w:rsidRPr="00A85965" w:rsidRDefault="00364099" w:rsidP="00CF1CA9">
      <w:pPr>
        <w:spacing w:line="360" w:lineRule="auto"/>
        <w:ind w:right="-630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Semnă</w:t>
      </w:r>
      <w:r w:rsidRPr="00A85965">
        <w:rPr>
          <w:rFonts w:asciiTheme="minorHAnsi" w:hAnsiTheme="minorHAnsi" w:cstheme="minorHAnsi"/>
          <w:b/>
        </w:rPr>
        <w:t>tura</w:t>
      </w:r>
      <w:proofErr w:type="spellEnd"/>
      <w:r w:rsidRPr="00837E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semnătura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ș</w:t>
      </w:r>
      <w:r w:rsidR="00CF1CA9" w:rsidRPr="00A85965">
        <w:rPr>
          <w:rFonts w:asciiTheme="minorHAnsi" w:hAnsiTheme="minorHAnsi" w:cstheme="minorHAnsi"/>
          <w:b/>
        </w:rPr>
        <w:t>tampila</w:t>
      </w:r>
      <w:proofErr w:type="spellEnd"/>
      <w:r w:rsidR="00CF1CA9" w:rsidRPr="00A85965">
        <w:rPr>
          <w:rFonts w:asciiTheme="minorHAnsi" w:hAnsiTheme="minorHAnsi" w:cstheme="minorHAnsi"/>
          <w:b/>
        </w:rPr>
        <w:t>)</w:t>
      </w:r>
    </w:p>
    <w:sectPr w:rsidR="00CF1CA9" w:rsidRPr="00A85965" w:rsidSect="00CF1CA9">
      <w:pgSz w:w="15840" w:h="12240" w:orient="landscape"/>
      <w:pgMar w:top="1440" w:right="144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4D"/>
    <w:rsid w:val="00057C6E"/>
    <w:rsid w:val="000E784D"/>
    <w:rsid w:val="001B35CF"/>
    <w:rsid w:val="00350404"/>
    <w:rsid w:val="00364099"/>
    <w:rsid w:val="005D2236"/>
    <w:rsid w:val="007114C6"/>
    <w:rsid w:val="007D47C7"/>
    <w:rsid w:val="00837E1C"/>
    <w:rsid w:val="00A64582"/>
    <w:rsid w:val="00A85965"/>
    <w:rsid w:val="00AA7256"/>
    <w:rsid w:val="00C72E5A"/>
    <w:rsid w:val="00C97A56"/>
    <w:rsid w:val="00CF1CA9"/>
    <w:rsid w:val="00E10472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Cursant</cp:lastModifiedBy>
  <cp:revision>4</cp:revision>
  <dcterms:created xsi:type="dcterms:W3CDTF">2015-01-13T21:49:00Z</dcterms:created>
  <dcterms:modified xsi:type="dcterms:W3CDTF">2015-01-15T08:56:00Z</dcterms:modified>
</cp:coreProperties>
</file>